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20D0616F" w:rsidR="006D67EC" w:rsidRPr="003D1630" w:rsidRDefault="00F92A8B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23</w:t>
      </w:r>
      <w:r w:rsidR="009745A4">
        <w:rPr>
          <w:rFonts w:ascii="Bookman Old Style" w:hAnsi="Bookman Old Style"/>
        </w:rPr>
        <w:t>.03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2F5828">
        <w:rPr>
          <w:rFonts w:ascii="Bookman Old Style" w:hAnsi="Bookman Old Style"/>
        </w:rPr>
        <w:t>17:</w:t>
      </w:r>
      <w:r w:rsidR="007F1657">
        <w:rPr>
          <w:rFonts w:ascii="Bookman Old Style" w:hAnsi="Bookman Old Style"/>
        </w:rPr>
        <w:t>3</w:t>
      </w:r>
      <w:r w:rsidR="00DD7693">
        <w:rPr>
          <w:rFonts w:ascii="Bookman Old Style" w:hAnsi="Bookman Old Style"/>
        </w:rPr>
        <w:t>0</w:t>
      </w:r>
      <w:bookmarkStart w:id="0" w:name="_GoBack"/>
      <w:bookmarkEnd w:id="0"/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35003F9B" w14:textId="77777777" w:rsidR="007F1657" w:rsidRPr="00F92A8B" w:rsidRDefault="007F1657" w:rsidP="007F1657">
      <w:pPr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</w:rPr>
      </w:pPr>
      <w:r w:rsidRPr="00F92A8B">
        <w:rPr>
          <w:rFonts w:ascii="Bookman Old Style" w:hAnsi="Bookman Old Style" w:cs="Helvetica"/>
        </w:rPr>
        <w:t>Определяне броя на подвижните секционни избирателни комисии на територията на Двадесет и четвърти изборен район – София</w:t>
      </w:r>
    </w:p>
    <w:p w14:paraId="4549FB9F" w14:textId="757A1F42" w:rsidR="001C0E1E" w:rsidRDefault="001C0E1E" w:rsidP="001C0E1E">
      <w:pPr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Одобряване</w:t>
      </w:r>
      <w:r w:rsidR="004051EE">
        <w:rPr>
          <w:rFonts w:ascii="Bookman Old Style" w:hAnsi="Bookman Old Style" w:cs="Helvetica"/>
        </w:rPr>
        <w:t xml:space="preserve"> с корекции </w:t>
      </w:r>
      <w:r>
        <w:rPr>
          <w:rFonts w:ascii="Bookman Old Style" w:hAnsi="Bookman Old Style" w:cs="Helvetica"/>
        </w:rPr>
        <w:t>на графичния файл на предпечатния образец на бюлетината</w:t>
      </w:r>
      <w:r w:rsidRPr="003A5DFC">
        <w:rPr>
          <w:rFonts w:ascii="Bookman Old Style" w:hAnsi="Bookman Old Style" w:cs="Helvetica"/>
        </w:rPr>
        <w:t xml:space="preserve"> </w:t>
      </w:r>
      <w:r>
        <w:rPr>
          <w:rFonts w:ascii="Bookman Old Style" w:hAnsi="Bookman Old Style" w:cs="Helvetica"/>
        </w:rPr>
        <w:t xml:space="preserve">за изборите за народни представители, насрочени на 04 април 2021 г. и тираж на бюлетините за Двадесет и четвърти район – София </w:t>
      </w:r>
    </w:p>
    <w:p w14:paraId="1CF75435" w14:textId="77777777" w:rsidR="007F1657" w:rsidRPr="00B55F8C" w:rsidRDefault="007F1657" w:rsidP="007F165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A12530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ИСКЪР</w:t>
      </w:r>
      <w:r w:rsidRPr="00A12530">
        <w:rPr>
          <w:rFonts w:ascii="Bookman Old Style" w:hAnsi="Bookman Old Style" w:cs="Helvetica"/>
          <w:sz w:val="26"/>
          <w:szCs w:val="26"/>
        </w:rPr>
        <w:t>“– СО</w:t>
      </w:r>
    </w:p>
    <w:p w14:paraId="143E058E" w14:textId="4D82D037" w:rsidR="007F7E8C" w:rsidRPr="00AE2643" w:rsidRDefault="007F7E8C" w:rsidP="007F165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>
        <w:rPr>
          <w:rFonts w:ascii="Bookman Old Style" w:hAnsi="Bookman Old Style" w:cs="Helvetica"/>
          <w:sz w:val="26"/>
          <w:szCs w:val="26"/>
        </w:rPr>
        <w:t>Отмяна на Решение № 68-НС/04.03.2021г на РИК 24ИР</w:t>
      </w:r>
    </w:p>
    <w:p w14:paraId="537BEB13" w14:textId="77777777" w:rsidR="00AE2643" w:rsidRPr="007F7E8C" w:rsidRDefault="00AE2643" w:rsidP="00AE2643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A12530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Подуяне</w:t>
      </w:r>
      <w:r w:rsidRPr="00A12530">
        <w:rPr>
          <w:rFonts w:ascii="Bookman Old Style" w:hAnsi="Bookman Old Style" w:cs="Helvetica"/>
          <w:sz w:val="26"/>
          <w:szCs w:val="26"/>
        </w:rPr>
        <w:t>“– СО</w:t>
      </w:r>
    </w:p>
    <w:p w14:paraId="53F6242C" w14:textId="77777777" w:rsidR="00AE2643" w:rsidRPr="00B55F8C" w:rsidRDefault="00AE2643" w:rsidP="00AE2643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A12530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Кремиковци</w:t>
      </w:r>
      <w:r w:rsidRPr="00A12530">
        <w:rPr>
          <w:rFonts w:ascii="Bookman Old Style" w:hAnsi="Bookman Old Style" w:cs="Helvetica"/>
          <w:sz w:val="26"/>
          <w:szCs w:val="26"/>
        </w:rPr>
        <w:t>“– СО</w:t>
      </w:r>
    </w:p>
    <w:p w14:paraId="05691D48" w14:textId="77777777" w:rsidR="007F1657" w:rsidRDefault="007F1657" w:rsidP="007F165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Разни</w:t>
      </w:r>
    </w:p>
    <w:p w14:paraId="13841FA9" w14:textId="0493E857" w:rsidR="00F048CB" w:rsidRPr="00887EAA" w:rsidRDefault="00F048CB" w:rsidP="00887EAA">
      <w:pPr>
        <w:ind w:left="270"/>
        <w:outlineLvl w:val="0"/>
        <w:rPr>
          <w:rFonts w:ascii="Bookman Old Style" w:hAnsi="Bookman Old Style"/>
        </w:rPr>
      </w:pPr>
    </w:p>
    <w:sectPr w:rsidR="00F048CB" w:rsidRPr="0088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3DF7"/>
    <w:multiLevelType w:val="hybridMultilevel"/>
    <w:tmpl w:val="D58CE5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1B693E"/>
    <w:rsid w:val="001C0E1E"/>
    <w:rsid w:val="001E52AF"/>
    <w:rsid w:val="001F5017"/>
    <w:rsid w:val="002F5828"/>
    <w:rsid w:val="00366484"/>
    <w:rsid w:val="003A5B5D"/>
    <w:rsid w:val="003A5DFC"/>
    <w:rsid w:val="003D1630"/>
    <w:rsid w:val="004051EE"/>
    <w:rsid w:val="004B7CB3"/>
    <w:rsid w:val="005262BC"/>
    <w:rsid w:val="005F1BF2"/>
    <w:rsid w:val="00640BB5"/>
    <w:rsid w:val="006D33EE"/>
    <w:rsid w:val="006D67EC"/>
    <w:rsid w:val="0070179A"/>
    <w:rsid w:val="007A4AD0"/>
    <w:rsid w:val="007B120C"/>
    <w:rsid w:val="007F1657"/>
    <w:rsid w:val="007F7E8C"/>
    <w:rsid w:val="0080299D"/>
    <w:rsid w:val="008271E0"/>
    <w:rsid w:val="0083356B"/>
    <w:rsid w:val="00887EAA"/>
    <w:rsid w:val="00942041"/>
    <w:rsid w:val="009745A4"/>
    <w:rsid w:val="00983A36"/>
    <w:rsid w:val="00A4119A"/>
    <w:rsid w:val="00AA74F4"/>
    <w:rsid w:val="00AC0656"/>
    <w:rsid w:val="00AE2643"/>
    <w:rsid w:val="00B55F8C"/>
    <w:rsid w:val="00BB0AC0"/>
    <w:rsid w:val="00CB2730"/>
    <w:rsid w:val="00CD561C"/>
    <w:rsid w:val="00D12974"/>
    <w:rsid w:val="00D23E67"/>
    <w:rsid w:val="00D87F19"/>
    <w:rsid w:val="00DD7693"/>
    <w:rsid w:val="00DF3F23"/>
    <w:rsid w:val="00E06B29"/>
    <w:rsid w:val="00EC06EB"/>
    <w:rsid w:val="00EF07C1"/>
    <w:rsid w:val="00F048CB"/>
    <w:rsid w:val="00F2443F"/>
    <w:rsid w:val="00F813C4"/>
    <w:rsid w:val="00F9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2021-03-22T15:54:00Z</dcterms:created>
  <dcterms:modified xsi:type="dcterms:W3CDTF">2021-03-23T16:03:00Z</dcterms:modified>
</cp:coreProperties>
</file>