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79CF" w14:textId="77777777" w:rsidR="00CE7AC7" w:rsidRPr="00576EC1" w:rsidRDefault="00CE7AC7" w:rsidP="00321B5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4BEEEB44" w14:textId="17C206E5" w:rsidR="00CE7AC7" w:rsidRPr="00680C4F" w:rsidRDefault="00CE7AC7" w:rsidP="00680C4F">
      <w:pPr>
        <w:jc w:val="right"/>
        <w:outlineLvl w:val="0"/>
        <w:rPr>
          <w:rFonts w:ascii="Bookman Old Style" w:hAnsi="Bookman Old Style"/>
          <w:b/>
          <w:i/>
          <w:u w:val="single"/>
        </w:rPr>
      </w:pPr>
    </w:p>
    <w:p w14:paraId="359EA4D5" w14:textId="77777777" w:rsidR="00CE7AC7" w:rsidRDefault="00CE7AC7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6CDEDF3B" w14:textId="77777777" w:rsidR="000441BA" w:rsidRPr="000441BA" w:rsidRDefault="000441BA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2264EA8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14:paraId="32A43D40" w14:textId="1AC7F665" w:rsidR="00CE7AC7" w:rsidRPr="003D1630" w:rsidRDefault="009001A2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</w:t>
      </w:r>
      <w:r w:rsidR="00611463">
        <w:rPr>
          <w:rFonts w:ascii="Bookman Old Style" w:hAnsi="Bookman Old Style"/>
        </w:rPr>
        <w:t>9</w:t>
      </w:r>
      <w:r w:rsidR="002F28B1" w:rsidRPr="00881F42">
        <w:rPr>
          <w:rFonts w:ascii="Bookman Old Style" w:hAnsi="Bookman Old Style"/>
        </w:rPr>
        <w:t>.0</w:t>
      </w:r>
      <w:r w:rsidR="007636BD">
        <w:rPr>
          <w:rFonts w:ascii="Bookman Old Style" w:hAnsi="Bookman Old Style"/>
        </w:rPr>
        <w:t>7</w:t>
      </w:r>
      <w:r w:rsidR="00CE7AC7" w:rsidRPr="00881F42">
        <w:rPr>
          <w:rFonts w:ascii="Bookman Old Style" w:hAnsi="Bookman Old Style"/>
        </w:rPr>
        <w:t>.20</w:t>
      </w:r>
      <w:r w:rsidR="00CE7AC7" w:rsidRPr="00881F42">
        <w:rPr>
          <w:rFonts w:ascii="Bookman Old Style" w:hAnsi="Bookman Old Style"/>
          <w:lang w:val="ru-RU"/>
        </w:rPr>
        <w:t>21</w:t>
      </w:r>
      <w:r w:rsidR="00CE7AC7" w:rsidRPr="00881F42">
        <w:rPr>
          <w:rFonts w:ascii="Bookman Old Style" w:hAnsi="Bookman Old Style"/>
        </w:rPr>
        <w:t xml:space="preserve"> г.</w:t>
      </w:r>
      <w:r w:rsidR="00CA4878" w:rsidRPr="00881F42">
        <w:rPr>
          <w:rFonts w:ascii="Bookman Old Style" w:hAnsi="Bookman Old Style"/>
          <w:lang w:val="ru-RU"/>
        </w:rPr>
        <w:t xml:space="preserve"> </w:t>
      </w:r>
      <w:r w:rsidR="00CA4878" w:rsidRPr="0071202D">
        <w:rPr>
          <w:rFonts w:ascii="Bookman Old Style" w:hAnsi="Bookman Old Style"/>
          <w:lang w:val="ru-RU"/>
        </w:rPr>
        <w:t xml:space="preserve">– </w:t>
      </w:r>
      <w:r w:rsidR="00165018" w:rsidRPr="00CC6250">
        <w:rPr>
          <w:rFonts w:ascii="Bookman Old Style" w:hAnsi="Bookman Old Style"/>
          <w:lang w:val="en-US"/>
        </w:rPr>
        <w:t>1</w:t>
      </w:r>
      <w:r w:rsidR="00F05736">
        <w:rPr>
          <w:rFonts w:ascii="Bookman Old Style" w:hAnsi="Bookman Old Style"/>
        </w:rPr>
        <w:t>7</w:t>
      </w:r>
      <w:r w:rsidR="003C2BD8" w:rsidRPr="00CC6250">
        <w:rPr>
          <w:rFonts w:ascii="Bookman Old Style" w:hAnsi="Bookman Old Style"/>
          <w:lang w:val="en-US"/>
        </w:rPr>
        <w:t>:</w:t>
      </w:r>
      <w:r w:rsidR="00F05736">
        <w:rPr>
          <w:rFonts w:ascii="Bookman Old Style" w:hAnsi="Bookman Old Style"/>
        </w:rPr>
        <w:t>0</w:t>
      </w:r>
      <w:r w:rsidR="00CE7AC7" w:rsidRPr="00CC6250">
        <w:rPr>
          <w:rFonts w:ascii="Bookman Old Style" w:hAnsi="Bookman Old Style"/>
          <w:lang w:val="ru-RU"/>
        </w:rPr>
        <w:t xml:space="preserve">0 </w:t>
      </w:r>
      <w:r w:rsidR="00CE7AC7" w:rsidRPr="00CC6250">
        <w:rPr>
          <w:rFonts w:ascii="Bookman Old Style" w:hAnsi="Bookman Old Style"/>
        </w:rPr>
        <w:t>ч.</w:t>
      </w:r>
    </w:p>
    <w:p w14:paraId="61CE9F42" w14:textId="77777777"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4EC08D1A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14:paraId="4BF20E63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201ED40B" w14:textId="77777777" w:rsidR="00CE7AC7" w:rsidRPr="00DC16E2" w:rsidRDefault="00CE7AC7" w:rsidP="006D67EC">
      <w:pPr>
        <w:jc w:val="center"/>
        <w:outlineLvl w:val="0"/>
        <w:rPr>
          <w:rFonts w:ascii="Bookman Old Style" w:hAnsi="Bookman Old Style"/>
          <w:color w:val="000000"/>
        </w:rPr>
      </w:pPr>
    </w:p>
    <w:p w14:paraId="100F3ED7" w14:textId="77777777" w:rsidR="00A42E98" w:rsidRPr="001F37B6" w:rsidRDefault="00A42E98" w:rsidP="00A42E98">
      <w:pPr>
        <w:jc w:val="both"/>
        <w:outlineLvl w:val="0"/>
        <w:rPr>
          <w:rFonts w:ascii="Bookman Old Style" w:hAnsi="Bookman Old Style"/>
          <w:lang w:val="ru-RU"/>
        </w:rPr>
      </w:pPr>
      <w:r w:rsidRPr="009F48C8">
        <w:rPr>
          <w:rFonts w:ascii="Bookman Old Style" w:hAnsi="Bookman Old Style"/>
        </w:rPr>
        <w:tab/>
      </w:r>
    </w:p>
    <w:p w14:paraId="1D897EA0" w14:textId="42BA7B09" w:rsidR="00F202F2" w:rsidRDefault="002F1F3E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  <w:r>
        <w:rPr>
          <w:rFonts w:ascii="Bookman Old Style" w:hAnsi="Bookman Old Style" w:cs="Helvetica"/>
          <w:lang w:val="en-US"/>
        </w:rPr>
        <w:t>1</w:t>
      </w:r>
      <w:r w:rsidR="00F202F2">
        <w:rPr>
          <w:rFonts w:ascii="Bookman Old Style" w:hAnsi="Bookman Old Style" w:cs="Helvetica"/>
        </w:rPr>
        <w:t xml:space="preserve">. </w:t>
      </w:r>
      <w:r w:rsidR="00611463" w:rsidRPr="00E04E83">
        <w:rPr>
          <w:rFonts w:ascii="Bookman Old Style" w:hAnsi="Bookman Old Style" w:cs="Helvetica"/>
        </w:rPr>
        <w:t xml:space="preserve">Промени в съставите на секционни избирателни комисии в район </w:t>
      </w:r>
      <w:bookmarkStart w:id="0" w:name="_Hlk76718743"/>
      <w:r w:rsidR="00611463" w:rsidRPr="00E04E83">
        <w:rPr>
          <w:rFonts w:ascii="Bookman Old Style" w:hAnsi="Bookman Old Style" w:cs="Helvetica"/>
        </w:rPr>
        <w:t>„</w:t>
      </w:r>
      <w:r w:rsidR="00611463">
        <w:rPr>
          <w:rFonts w:ascii="Bookman Old Style" w:hAnsi="Bookman Old Style" w:cs="Helvetica"/>
        </w:rPr>
        <w:t>Кремиковци</w:t>
      </w:r>
      <w:r w:rsidR="00611463" w:rsidRPr="00E04E83">
        <w:rPr>
          <w:rFonts w:ascii="Bookman Old Style" w:hAnsi="Bookman Old Style" w:cs="Helvetica"/>
        </w:rPr>
        <w:t>“– СО</w:t>
      </w:r>
      <w:bookmarkEnd w:id="0"/>
    </w:p>
    <w:p w14:paraId="2B4FBC98" w14:textId="77777777" w:rsidR="00B8216A" w:rsidRDefault="005E00B6" w:rsidP="00B821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 w:cs="Helvetica"/>
          <w:lang w:val="en-US"/>
        </w:rPr>
        <w:t xml:space="preserve">2. </w:t>
      </w:r>
      <w:r w:rsidR="00B8216A" w:rsidRPr="00B700CE">
        <w:rPr>
          <w:rFonts w:ascii="Bookman Old Style" w:hAnsi="Bookman Old Style"/>
          <w:lang w:val="ru-RU"/>
        </w:rPr>
        <w:t>Определяне на мерки в изпълнение на Оперативния план за организацията на работата в ЦИК в деня на изборите</w:t>
      </w:r>
    </w:p>
    <w:p w14:paraId="2D02D47C" w14:textId="4D96A9E7" w:rsidR="00B8216A" w:rsidRDefault="00B8216A" w:rsidP="00B821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3. </w:t>
      </w:r>
      <w:r w:rsidR="00645B53" w:rsidRPr="00335983">
        <w:rPr>
          <w:rFonts w:ascii="Bookman Old Style" w:hAnsi="Bookman Old Style"/>
        </w:rPr>
        <w:t>Упълномощаване на членове на РИК в 24 ИР София за предаване на избирателни списъци на ГД ГРАО</w:t>
      </w:r>
    </w:p>
    <w:p w14:paraId="498B6464" w14:textId="740CF6A7" w:rsidR="004D3F78" w:rsidRDefault="004D3F78" w:rsidP="00B821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 xml:space="preserve">4. </w:t>
      </w:r>
      <w:r w:rsidR="00645232">
        <w:rPr>
          <w:rFonts w:ascii="Bookman Old Style" w:hAnsi="Bookman Old Style" w:cs="Helvetica"/>
        </w:rPr>
        <w:t xml:space="preserve">Допълване и изменение </w:t>
      </w:r>
      <w:r w:rsidR="00645232" w:rsidRPr="00BB53B3">
        <w:rPr>
          <w:rFonts w:ascii="Bookman Old Style" w:hAnsi="Bookman Old Style" w:cs="Helvetica"/>
        </w:rPr>
        <w:t xml:space="preserve">на </w:t>
      </w:r>
      <w:r w:rsidR="00645232">
        <w:rPr>
          <w:rFonts w:ascii="Bookman Old Style" w:hAnsi="Bookman Old Style" w:cs="Helvetica"/>
        </w:rPr>
        <w:t>Решение № ИР 24</w:t>
      </w:r>
      <w:r w:rsidR="00645232" w:rsidRPr="00BB53B3">
        <w:rPr>
          <w:rFonts w:ascii="Bookman Old Style" w:hAnsi="Bookman Old Style" w:cs="Helvetica"/>
        </w:rPr>
        <w:t>-89 от 03.07.2021</w:t>
      </w:r>
    </w:p>
    <w:p w14:paraId="789E7E62" w14:textId="30008E32" w:rsidR="0013665F" w:rsidRDefault="0013665F" w:rsidP="00B821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13665F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 xml:space="preserve">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Средец</w:t>
      </w:r>
      <w:r w:rsidRPr="00E04E83">
        <w:rPr>
          <w:rFonts w:ascii="Bookman Old Style" w:hAnsi="Bookman Old Style" w:cs="Helvetica"/>
        </w:rPr>
        <w:t>“– СО</w:t>
      </w:r>
    </w:p>
    <w:p w14:paraId="212F5795" w14:textId="1CB4E3E0" w:rsidR="00CF7660" w:rsidRDefault="00CF7660" w:rsidP="00B821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</w:rPr>
        <w:t xml:space="preserve">6. </w:t>
      </w:r>
      <w:r w:rsidRPr="00CF7660">
        <w:rPr>
          <w:rFonts w:ascii="Bookman Old Style" w:hAnsi="Bookman Old Style" w:cs="Helvetica"/>
          <w:color w:val="000000"/>
        </w:rPr>
        <w:t>Поставени агитационни материали на територията на район „Слатина“ - СО в нарушение на изискванията на Изборния кодекс</w:t>
      </w:r>
    </w:p>
    <w:p w14:paraId="4BDC61BE" w14:textId="3C52B65B" w:rsidR="00CF7660" w:rsidRDefault="00CF7660" w:rsidP="00B821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 xml:space="preserve">7. </w:t>
      </w:r>
      <w:r w:rsidRPr="00CF7660">
        <w:rPr>
          <w:rFonts w:ascii="Bookman Old Style" w:hAnsi="Bookman Old Style" w:cs="Helvetica"/>
          <w:color w:val="000000"/>
        </w:rPr>
        <w:t>Жалба от Борис Цветков и Даниела Гълъбова</w:t>
      </w:r>
    </w:p>
    <w:p w14:paraId="62FDF830" w14:textId="2F5E2B7D" w:rsidR="004A2B92" w:rsidRDefault="004A2B92" w:rsidP="00B821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color w:val="000000"/>
        </w:rPr>
        <w:t xml:space="preserve">8. </w:t>
      </w:r>
      <w:r w:rsidRPr="00265D51">
        <w:rPr>
          <w:rFonts w:ascii="Bookman Old Style" w:hAnsi="Bookman Old Style" w:cs="Helvetica"/>
        </w:rPr>
        <w:t xml:space="preserve">Публикуване на списък с представители на </w:t>
      </w:r>
      <w:bookmarkStart w:id="1" w:name="_Hlk76654394"/>
      <w:r>
        <w:rPr>
          <w:rFonts w:ascii="Bookman Old Style" w:hAnsi="Bookman Old Style" w:cs="Helvetica"/>
        </w:rPr>
        <w:t>КП</w:t>
      </w:r>
      <w:r w:rsidRPr="00265D51">
        <w:rPr>
          <w:rFonts w:ascii="Bookman Old Style" w:hAnsi="Bookman Old Style" w:cs="Helvetica"/>
        </w:rPr>
        <w:t xml:space="preserve"> „</w:t>
      </w:r>
      <w:r>
        <w:rPr>
          <w:rFonts w:ascii="Bookman Old Style" w:hAnsi="Bookman Old Style" w:cs="Helvetica"/>
        </w:rPr>
        <w:t>ГЕРБ-СДС</w:t>
      </w:r>
      <w:r w:rsidRPr="00265D51">
        <w:rPr>
          <w:rFonts w:ascii="Bookman Old Style" w:hAnsi="Bookman Old Style" w:cs="Helvetica"/>
        </w:rPr>
        <w:t>“</w:t>
      </w:r>
      <w:bookmarkEnd w:id="1"/>
    </w:p>
    <w:p w14:paraId="3B1EA2D6" w14:textId="0A378B3D" w:rsidR="000F529D" w:rsidRDefault="000F529D" w:rsidP="00B821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9.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Сердика</w:t>
      </w:r>
      <w:r w:rsidRPr="00E04E83">
        <w:rPr>
          <w:rFonts w:ascii="Bookman Old Style" w:hAnsi="Bookman Old Style" w:cs="Helvetica"/>
        </w:rPr>
        <w:t>“– СО</w:t>
      </w:r>
    </w:p>
    <w:p w14:paraId="501F592A" w14:textId="3ECECBFE" w:rsidR="000F529D" w:rsidRDefault="000F529D" w:rsidP="00B821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10. </w:t>
      </w:r>
      <w:r w:rsidRPr="00265D51">
        <w:rPr>
          <w:rFonts w:ascii="Bookman Old Style" w:hAnsi="Bookman Old Style" w:cs="Helvetica"/>
        </w:rPr>
        <w:t xml:space="preserve">Публикуване на списък с представители на </w:t>
      </w:r>
      <w:r>
        <w:rPr>
          <w:rFonts w:ascii="Bookman Old Style" w:hAnsi="Bookman Old Style" w:cs="Helvetica"/>
        </w:rPr>
        <w:t>КП</w:t>
      </w:r>
      <w:r w:rsidRPr="00265D51">
        <w:rPr>
          <w:rFonts w:ascii="Bookman Old Style" w:hAnsi="Bookman Old Style" w:cs="Helvetica"/>
        </w:rPr>
        <w:t xml:space="preserve"> „</w:t>
      </w:r>
      <w:r>
        <w:rPr>
          <w:rFonts w:ascii="Bookman Old Style" w:hAnsi="Bookman Old Style" w:cs="Helvetica"/>
        </w:rPr>
        <w:t>БСП за БЪЛГАРИЯ</w:t>
      </w:r>
      <w:r w:rsidRPr="00265D51">
        <w:rPr>
          <w:rFonts w:ascii="Bookman Old Style" w:hAnsi="Bookman Old Style" w:cs="Helvetica"/>
        </w:rPr>
        <w:t>“</w:t>
      </w:r>
    </w:p>
    <w:p w14:paraId="65A87802" w14:textId="20C4004D" w:rsidR="00775BFE" w:rsidRDefault="00775BFE" w:rsidP="00B821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11. </w:t>
      </w:r>
      <w:r w:rsidRPr="00265D51">
        <w:rPr>
          <w:rFonts w:ascii="Bookman Old Style" w:hAnsi="Bookman Old Style" w:cs="Helvetica"/>
        </w:rPr>
        <w:t xml:space="preserve">Публикуване на списък с представители на </w:t>
      </w:r>
      <w:r>
        <w:rPr>
          <w:rFonts w:ascii="Bookman Old Style" w:hAnsi="Bookman Old Style" w:cs="Helvetica"/>
        </w:rPr>
        <w:t>КП</w:t>
      </w:r>
      <w:r w:rsidRPr="00265D51">
        <w:rPr>
          <w:rFonts w:ascii="Bookman Old Style" w:hAnsi="Bookman Old Style" w:cs="Helvetica"/>
        </w:rPr>
        <w:t xml:space="preserve"> „</w:t>
      </w:r>
      <w:r>
        <w:rPr>
          <w:rFonts w:ascii="Bookman Old Style" w:hAnsi="Bookman Old Style" w:cs="Helvetica"/>
        </w:rPr>
        <w:t>ДЕМОКРАТИЧНА БЪЛГАРИЯ</w:t>
      </w:r>
      <w:r w:rsidRPr="00265D51">
        <w:rPr>
          <w:rFonts w:ascii="Bookman Old Style" w:hAnsi="Bookman Old Style" w:cs="Helvetica"/>
        </w:rPr>
        <w:t>“</w:t>
      </w:r>
    </w:p>
    <w:p w14:paraId="255B9567" w14:textId="2CBBAC1C" w:rsidR="00775BFE" w:rsidRDefault="00775BFE" w:rsidP="00B821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12.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Възраждане</w:t>
      </w:r>
      <w:r w:rsidRPr="00E04E83">
        <w:rPr>
          <w:rFonts w:ascii="Bookman Old Style" w:hAnsi="Bookman Old Style" w:cs="Helvetica"/>
        </w:rPr>
        <w:t>“– СО</w:t>
      </w:r>
    </w:p>
    <w:p w14:paraId="5B4E88E2" w14:textId="0FF9547B" w:rsidR="00645232" w:rsidRDefault="00645232" w:rsidP="00B821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13.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Искър</w:t>
      </w:r>
      <w:r w:rsidRPr="00E04E83">
        <w:rPr>
          <w:rFonts w:ascii="Bookman Old Style" w:hAnsi="Bookman Old Style" w:cs="Helvetica"/>
        </w:rPr>
        <w:t>“– СО</w:t>
      </w:r>
    </w:p>
    <w:p w14:paraId="01AC7129" w14:textId="6B7C7469" w:rsidR="00645232" w:rsidRDefault="00645232" w:rsidP="00B821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14. </w:t>
      </w:r>
      <w:r w:rsidRPr="00506DF4">
        <w:rPr>
          <w:rFonts w:ascii="Bookman Old Style" w:hAnsi="Bookman Old Style" w:cs="Helvetica"/>
        </w:rPr>
        <w:t>Промени в съставите на секционни избирателни комисии в район „Слатина“– СО</w:t>
      </w:r>
    </w:p>
    <w:p w14:paraId="761E2B3B" w14:textId="45090405" w:rsidR="00645232" w:rsidRDefault="00645232" w:rsidP="00B821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15.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Подуяне</w:t>
      </w:r>
      <w:r w:rsidRPr="00E04E83">
        <w:rPr>
          <w:rFonts w:ascii="Bookman Old Style" w:hAnsi="Bookman Old Style" w:cs="Helvetica"/>
        </w:rPr>
        <w:t>“– СО</w:t>
      </w:r>
    </w:p>
    <w:p w14:paraId="7E6C3B56" w14:textId="5AEFAF0E" w:rsidR="00DE513B" w:rsidRPr="007243A5" w:rsidRDefault="00645232" w:rsidP="007243A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16.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Оборище</w:t>
      </w:r>
      <w:r w:rsidRPr="00E04E83">
        <w:rPr>
          <w:rFonts w:ascii="Bookman Old Style" w:hAnsi="Bookman Old Style" w:cs="Helvetica"/>
        </w:rPr>
        <w:t>“– СО</w:t>
      </w:r>
    </w:p>
    <w:p w14:paraId="4FA4B24F" w14:textId="5CC6204F" w:rsidR="00803E11" w:rsidRDefault="00A23CC7" w:rsidP="00352BE0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  <w:r>
        <w:rPr>
          <w:rFonts w:ascii="Bookman Old Style" w:hAnsi="Bookman Old Style" w:cs="Helvetica"/>
          <w:color w:val="000000"/>
        </w:rPr>
        <w:lastRenderedPageBreak/>
        <w:t xml:space="preserve">17. </w:t>
      </w:r>
      <w:r w:rsidRPr="00773F68">
        <w:rPr>
          <w:rFonts w:ascii="Bookman Old Style" w:hAnsi="Bookman Old Style" w:cs="Helvetica"/>
        </w:rPr>
        <w:t>Разглеждане на писмо от Столичен инспекторат, във връзка с нарушения на чл.183, ал.3 от ИК</w:t>
      </w:r>
    </w:p>
    <w:p w14:paraId="0A277C43" w14:textId="7795D6BF" w:rsidR="00CF0C7C" w:rsidRPr="00CF0C7C" w:rsidRDefault="00CF0C7C" w:rsidP="00352BE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  <w:r>
        <w:rPr>
          <w:rFonts w:ascii="Bookman Old Style" w:hAnsi="Bookman Old Style" w:cs="Helvetica"/>
          <w:lang w:val="en-US"/>
        </w:rPr>
        <w:t xml:space="preserve">18. </w:t>
      </w:r>
      <w:r w:rsidRPr="00555773">
        <w:rPr>
          <w:rFonts w:ascii="Bookman Old Style" w:hAnsi="Bookman Old Style"/>
        </w:rPr>
        <w:t>Поставени агитационни материали на територията на район „Искър</w:t>
      </w:r>
      <w:proofErr w:type="gramStart"/>
      <w:r w:rsidRPr="00555773">
        <w:rPr>
          <w:rFonts w:ascii="Bookman Old Style" w:hAnsi="Bookman Old Style"/>
        </w:rPr>
        <w:t>“ -</w:t>
      </w:r>
      <w:proofErr w:type="gramEnd"/>
      <w:r w:rsidRPr="00555773">
        <w:rPr>
          <w:rFonts w:ascii="Bookman Old Style" w:hAnsi="Bookman Old Style"/>
        </w:rPr>
        <w:t xml:space="preserve"> СО в нарушение на изискванията на Изборния кодекс</w:t>
      </w:r>
      <w:bookmarkStart w:id="2" w:name="_GoBack"/>
      <w:bookmarkEnd w:id="2"/>
    </w:p>
    <w:p w14:paraId="66501862" w14:textId="0CCCAD33" w:rsidR="00FA4ABB" w:rsidRPr="00FA4ABB" w:rsidRDefault="00FA4ABB" w:rsidP="002F28B1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678B4E84" w14:textId="77777777" w:rsidR="00FA4ABB" w:rsidRPr="00FA4ABB" w:rsidRDefault="00FA4ABB" w:rsidP="009E2696">
      <w:pPr>
        <w:shd w:val="clear" w:color="auto" w:fill="FFFFFF"/>
        <w:spacing w:after="150"/>
        <w:jc w:val="both"/>
        <w:rPr>
          <w:rFonts w:ascii="Bookman Old Style" w:hAnsi="Bookman Old Style"/>
          <w:b/>
          <w:color w:val="000000"/>
          <w:lang w:val="en-US"/>
        </w:rPr>
      </w:pPr>
    </w:p>
    <w:p w14:paraId="14F856B6" w14:textId="117CF42C" w:rsidR="00BE3188" w:rsidRPr="006F1063" w:rsidRDefault="00BE3188" w:rsidP="006F1063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val="en-US"/>
        </w:rPr>
      </w:pPr>
    </w:p>
    <w:p w14:paraId="162350B2" w14:textId="77777777" w:rsidR="00BE3188" w:rsidRPr="00BE3188" w:rsidRDefault="00BE3188" w:rsidP="00C4411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BE3188" w:rsidRPr="00BE3188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0289C"/>
    <w:rsid w:val="000062DF"/>
    <w:rsid w:val="00015F13"/>
    <w:rsid w:val="00025AD3"/>
    <w:rsid w:val="000441BA"/>
    <w:rsid w:val="00044BDA"/>
    <w:rsid w:val="00053E1B"/>
    <w:rsid w:val="00060797"/>
    <w:rsid w:val="00062664"/>
    <w:rsid w:val="0006548F"/>
    <w:rsid w:val="000674F2"/>
    <w:rsid w:val="000B43CD"/>
    <w:rsid w:val="000C1514"/>
    <w:rsid w:val="000C276E"/>
    <w:rsid w:val="000C29BB"/>
    <w:rsid w:val="000F529D"/>
    <w:rsid w:val="000F65ED"/>
    <w:rsid w:val="00120E78"/>
    <w:rsid w:val="0013665F"/>
    <w:rsid w:val="001458B9"/>
    <w:rsid w:val="001575B6"/>
    <w:rsid w:val="00165018"/>
    <w:rsid w:val="00166E0D"/>
    <w:rsid w:val="001821FE"/>
    <w:rsid w:val="001A34B2"/>
    <w:rsid w:val="001A494C"/>
    <w:rsid w:val="001D00DA"/>
    <w:rsid w:val="001D184D"/>
    <w:rsid w:val="001D2753"/>
    <w:rsid w:val="001E172C"/>
    <w:rsid w:val="001E521C"/>
    <w:rsid w:val="001F2CCE"/>
    <w:rsid w:val="001F56D4"/>
    <w:rsid w:val="00201A3A"/>
    <w:rsid w:val="00204105"/>
    <w:rsid w:val="00206028"/>
    <w:rsid w:val="00215112"/>
    <w:rsid w:val="00282E30"/>
    <w:rsid w:val="00294FCB"/>
    <w:rsid w:val="002A422C"/>
    <w:rsid w:val="002A5F6F"/>
    <w:rsid w:val="002A6545"/>
    <w:rsid w:val="002E4BE3"/>
    <w:rsid w:val="002E5102"/>
    <w:rsid w:val="002E571D"/>
    <w:rsid w:val="002F1F3E"/>
    <w:rsid w:val="002F28B1"/>
    <w:rsid w:val="00321B5A"/>
    <w:rsid w:val="00330520"/>
    <w:rsid w:val="00340C1B"/>
    <w:rsid w:val="00352BE0"/>
    <w:rsid w:val="003711D4"/>
    <w:rsid w:val="003715AA"/>
    <w:rsid w:val="003735E1"/>
    <w:rsid w:val="00380029"/>
    <w:rsid w:val="00381106"/>
    <w:rsid w:val="003A7273"/>
    <w:rsid w:val="003B4535"/>
    <w:rsid w:val="003C2BD8"/>
    <w:rsid w:val="003C41BA"/>
    <w:rsid w:val="003D1630"/>
    <w:rsid w:val="003E5351"/>
    <w:rsid w:val="003E5A64"/>
    <w:rsid w:val="003F5CF7"/>
    <w:rsid w:val="003F6017"/>
    <w:rsid w:val="004109F1"/>
    <w:rsid w:val="00411531"/>
    <w:rsid w:val="004211F4"/>
    <w:rsid w:val="0043565A"/>
    <w:rsid w:val="00462CD2"/>
    <w:rsid w:val="00464CA0"/>
    <w:rsid w:val="00483236"/>
    <w:rsid w:val="00487135"/>
    <w:rsid w:val="00495119"/>
    <w:rsid w:val="004A2B92"/>
    <w:rsid w:val="004B0C8D"/>
    <w:rsid w:val="004B36B5"/>
    <w:rsid w:val="004C3087"/>
    <w:rsid w:val="004C7859"/>
    <w:rsid w:val="004D3F78"/>
    <w:rsid w:val="004D440E"/>
    <w:rsid w:val="004D5DC5"/>
    <w:rsid w:val="004F31D1"/>
    <w:rsid w:val="00524259"/>
    <w:rsid w:val="00527B86"/>
    <w:rsid w:val="00527D25"/>
    <w:rsid w:val="00537BF7"/>
    <w:rsid w:val="00560075"/>
    <w:rsid w:val="00576EC1"/>
    <w:rsid w:val="005814E6"/>
    <w:rsid w:val="00587F6D"/>
    <w:rsid w:val="005920EA"/>
    <w:rsid w:val="005C203B"/>
    <w:rsid w:val="005C55A4"/>
    <w:rsid w:val="005E00B6"/>
    <w:rsid w:val="005E6077"/>
    <w:rsid w:val="005E7D08"/>
    <w:rsid w:val="005F2F3F"/>
    <w:rsid w:val="00611463"/>
    <w:rsid w:val="0062696A"/>
    <w:rsid w:val="00645232"/>
    <w:rsid w:val="00645B53"/>
    <w:rsid w:val="00680C4F"/>
    <w:rsid w:val="00681625"/>
    <w:rsid w:val="006B1DFF"/>
    <w:rsid w:val="006B28A3"/>
    <w:rsid w:val="006B4A73"/>
    <w:rsid w:val="006C45A2"/>
    <w:rsid w:val="006D67EC"/>
    <w:rsid w:val="006E29AD"/>
    <w:rsid w:val="006F1063"/>
    <w:rsid w:val="006F6378"/>
    <w:rsid w:val="0071202D"/>
    <w:rsid w:val="0071733F"/>
    <w:rsid w:val="007243A5"/>
    <w:rsid w:val="0073149A"/>
    <w:rsid w:val="00737969"/>
    <w:rsid w:val="00740911"/>
    <w:rsid w:val="00741759"/>
    <w:rsid w:val="007636BD"/>
    <w:rsid w:val="0076632E"/>
    <w:rsid w:val="00775BFE"/>
    <w:rsid w:val="007A19B5"/>
    <w:rsid w:val="007D7A2F"/>
    <w:rsid w:val="007E1317"/>
    <w:rsid w:val="00803E11"/>
    <w:rsid w:val="008172C1"/>
    <w:rsid w:val="00824E69"/>
    <w:rsid w:val="008271E0"/>
    <w:rsid w:val="00836024"/>
    <w:rsid w:val="00843B8A"/>
    <w:rsid w:val="0084702C"/>
    <w:rsid w:val="008611A3"/>
    <w:rsid w:val="00866769"/>
    <w:rsid w:val="0087739E"/>
    <w:rsid w:val="00881F42"/>
    <w:rsid w:val="008B4AF0"/>
    <w:rsid w:val="008C7D2A"/>
    <w:rsid w:val="008D7CDB"/>
    <w:rsid w:val="008E6A4E"/>
    <w:rsid w:val="009001A2"/>
    <w:rsid w:val="009210E5"/>
    <w:rsid w:val="00921D25"/>
    <w:rsid w:val="0093022D"/>
    <w:rsid w:val="0094125D"/>
    <w:rsid w:val="009722C5"/>
    <w:rsid w:val="009810E4"/>
    <w:rsid w:val="0098445A"/>
    <w:rsid w:val="00985BD2"/>
    <w:rsid w:val="00985CD1"/>
    <w:rsid w:val="009938D2"/>
    <w:rsid w:val="009969C0"/>
    <w:rsid w:val="009D0796"/>
    <w:rsid w:val="009D20AF"/>
    <w:rsid w:val="009D42D9"/>
    <w:rsid w:val="009D55A9"/>
    <w:rsid w:val="009E2696"/>
    <w:rsid w:val="009E67C6"/>
    <w:rsid w:val="009E6C42"/>
    <w:rsid w:val="009F3247"/>
    <w:rsid w:val="009F3EE4"/>
    <w:rsid w:val="009F48C8"/>
    <w:rsid w:val="009F5795"/>
    <w:rsid w:val="00A116A7"/>
    <w:rsid w:val="00A23CC7"/>
    <w:rsid w:val="00A30111"/>
    <w:rsid w:val="00A42E98"/>
    <w:rsid w:val="00A47B38"/>
    <w:rsid w:val="00A544D4"/>
    <w:rsid w:val="00A84707"/>
    <w:rsid w:val="00AA690E"/>
    <w:rsid w:val="00AB7466"/>
    <w:rsid w:val="00AC0D2F"/>
    <w:rsid w:val="00B25072"/>
    <w:rsid w:val="00B43112"/>
    <w:rsid w:val="00B56193"/>
    <w:rsid w:val="00B8216A"/>
    <w:rsid w:val="00BA581D"/>
    <w:rsid w:val="00BB0AC0"/>
    <w:rsid w:val="00BB6728"/>
    <w:rsid w:val="00BC4BC8"/>
    <w:rsid w:val="00BE3188"/>
    <w:rsid w:val="00BE333C"/>
    <w:rsid w:val="00BE3AB0"/>
    <w:rsid w:val="00BF21E9"/>
    <w:rsid w:val="00C200CE"/>
    <w:rsid w:val="00C212B7"/>
    <w:rsid w:val="00C23B15"/>
    <w:rsid w:val="00C30E05"/>
    <w:rsid w:val="00C44119"/>
    <w:rsid w:val="00C6338E"/>
    <w:rsid w:val="00C666E2"/>
    <w:rsid w:val="00CA1D08"/>
    <w:rsid w:val="00CA4878"/>
    <w:rsid w:val="00CA6115"/>
    <w:rsid w:val="00CA7402"/>
    <w:rsid w:val="00CB1ED3"/>
    <w:rsid w:val="00CC340B"/>
    <w:rsid w:val="00CC6250"/>
    <w:rsid w:val="00CD561C"/>
    <w:rsid w:val="00CD7089"/>
    <w:rsid w:val="00CE3D9C"/>
    <w:rsid w:val="00CE60DF"/>
    <w:rsid w:val="00CE7AC7"/>
    <w:rsid w:val="00CF0C7C"/>
    <w:rsid w:val="00CF7660"/>
    <w:rsid w:val="00D07174"/>
    <w:rsid w:val="00D2384F"/>
    <w:rsid w:val="00D23E67"/>
    <w:rsid w:val="00D26A0C"/>
    <w:rsid w:val="00D327E7"/>
    <w:rsid w:val="00D86FAA"/>
    <w:rsid w:val="00D87CC2"/>
    <w:rsid w:val="00D87F19"/>
    <w:rsid w:val="00D92944"/>
    <w:rsid w:val="00DB64B5"/>
    <w:rsid w:val="00DC16E2"/>
    <w:rsid w:val="00DC3577"/>
    <w:rsid w:val="00DE0B3C"/>
    <w:rsid w:val="00DE513B"/>
    <w:rsid w:val="00DE755F"/>
    <w:rsid w:val="00DF0E60"/>
    <w:rsid w:val="00DF77C3"/>
    <w:rsid w:val="00E262CD"/>
    <w:rsid w:val="00E37CD4"/>
    <w:rsid w:val="00E42B3A"/>
    <w:rsid w:val="00E44AF7"/>
    <w:rsid w:val="00E73689"/>
    <w:rsid w:val="00E811B5"/>
    <w:rsid w:val="00E87B05"/>
    <w:rsid w:val="00EA19A3"/>
    <w:rsid w:val="00EA7B2F"/>
    <w:rsid w:val="00EB2EFB"/>
    <w:rsid w:val="00EB567B"/>
    <w:rsid w:val="00ED2B2E"/>
    <w:rsid w:val="00ED5498"/>
    <w:rsid w:val="00EF1D2C"/>
    <w:rsid w:val="00EF2B4C"/>
    <w:rsid w:val="00F00C55"/>
    <w:rsid w:val="00F030F0"/>
    <w:rsid w:val="00F05736"/>
    <w:rsid w:val="00F202F2"/>
    <w:rsid w:val="00F32C61"/>
    <w:rsid w:val="00F34294"/>
    <w:rsid w:val="00F36C65"/>
    <w:rsid w:val="00F46B05"/>
    <w:rsid w:val="00F83989"/>
    <w:rsid w:val="00F87FFC"/>
    <w:rsid w:val="00F94B96"/>
    <w:rsid w:val="00FA4ABB"/>
    <w:rsid w:val="00FF629C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F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224</cp:revision>
  <cp:lastPrinted>2021-07-09T15:30:00Z</cp:lastPrinted>
  <dcterms:created xsi:type="dcterms:W3CDTF">2016-09-19T13:33:00Z</dcterms:created>
  <dcterms:modified xsi:type="dcterms:W3CDTF">2021-07-09T15:30:00Z</dcterms:modified>
</cp:coreProperties>
</file>